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EA" w:rsidRDefault="00A57EEA" w:rsidP="00A57EEA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57EEA" w:rsidRDefault="00A57EEA" w:rsidP="00A57EEA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</w:t>
      </w:r>
      <w:r w:rsidR="00E76A21">
        <w:rPr>
          <w:rFonts w:ascii="Times New Roman" w:hAnsi="Times New Roman" w:cs="Times New Roman"/>
          <w:sz w:val="28"/>
          <w:szCs w:val="28"/>
        </w:rPr>
        <w:t>Переверткина,24А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755753">
        <w:rPr>
          <w:rFonts w:ascii="Times New Roman" w:hAnsi="Times New Roman" w:cs="Times New Roman"/>
          <w:sz w:val="28"/>
          <w:szCs w:val="28"/>
        </w:rPr>
        <w:t>200</w:t>
      </w:r>
      <w:r w:rsidR="00E76A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</w:t>
      </w:r>
      <w:r w:rsidR="008007D9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</w:t>
      </w:r>
      <w:r w:rsidR="00CA3675">
        <w:rPr>
          <w:rFonts w:ascii="Times New Roman" w:hAnsi="Times New Roman" w:cs="Times New Roman"/>
          <w:sz w:val="28"/>
          <w:szCs w:val="28"/>
        </w:rPr>
        <w:t xml:space="preserve"> </w:t>
      </w:r>
      <w:r w:rsidR="006145D8">
        <w:rPr>
          <w:rFonts w:ascii="Times New Roman" w:hAnsi="Times New Roman" w:cs="Times New Roman"/>
          <w:sz w:val="28"/>
          <w:szCs w:val="28"/>
        </w:rPr>
        <w:t>____</w:t>
      </w:r>
      <w:r w:rsidR="00CA3675">
        <w:rPr>
          <w:rFonts w:ascii="Times New Roman" w:hAnsi="Times New Roman" w:cs="Times New Roman"/>
          <w:sz w:val="28"/>
          <w:szCs w:val="28"/>
        </w:rPr>
        <w:t xml:space="preserve"> </w:t>
      </w:r>
      <w:r w:rsidR="00F25249">
        <w:rPr>
          <w:rFonts w:ascii="Times New Roman" w:hAnsi="Times New Roman" w:cs="Times New Roman"/>
          <w:sz w:val="28"/>
          <w:szCs w:val="28"/>
        </w:rPr>
        <w:t>не</w:t>
      </w:r>
      <w:r w:rsidR="009B6C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5249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="00042A53">
        <w:rPr>
          <w:rFonts w:ascii="Times New Roman" w:hAnsi="Times New Roman" w:cs="Times New Roman"/>
          <w:sz w:val="28"/>
          <w:szCs w:val="28"/>
        </w:rPr>
        <w:t>.</w:t>
      </w:r>
      <w:r w:rsidR="006145D8">
        <w:rPr>
          <w:rFonts w:ascii="Times New Roman" w:hAnsi="Times New Roman" w:cs="Times New Roman"/>
          <w:sz w:val="28"/>
          <w:szCs w:val="28"/>
        </w:rPr>
        <w:t>__________</w:t>
      </w:r>
      <w:r w:rsidR="00CA367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</w:t>
      </w:r>
      <w:r w:rsidR="008007D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007D9">
        <w:rPr>
          <w:rFonts w:ascii="Times New Roman" w:hAnsi="Times New Roman" w:cs="Times New Roman"/>
          <w:sz w:val="28"/>
          <w:szCs w:val="28"/>
        </w:rPr>
        <w:t>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E76A2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  <w:r w:rsidR="008007D9">
        <w:rPr>
          <w:rFonts w:ascii="Times New Roman" w:hAnsi="Times New Roman" w:cs="Times New Roman"/>
          <w:sz w:val="28"/>
          <w:szCs w:val="28"/>
        </w:rPr>
        <w:t>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E76A21">
        <w:rPr>
          <w:rFonts w:ascii="Times New Roman" w:hAnsi="Times New Roman" w:cs="Times New Roman"/>
          <w:sz w:val="28"/>
          <w:szCs w:val="28"/>
        </w:rPr>
        <w:t>7239</w:t>
      </w:r>
      <w:r w:rsidR="007B76CD">
        <w:rPr>
          <w:rFonts w:ascii="Times New Roman" w:hAnsi="Times New Roman" w:cs="Times New Roman"/>
          <w:sz w:val="28"/>
          <w:szCs w:val="28"/>
        </w:rPr>
        <w:t>,</w:t>
      </w:r>
      <w:r w:rsidR="00E76A2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E76A21">
        <w:rPr>
          <w:rFonts w:ascii="Times New Roman" w:hAnsi="Times New Roman" w:cs="Times New Roman"/>
          <w:sz w:val="28"/>
          <w:szCs w:val="28"/>
        </w:rPr>
        <w:t>6223,9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E76A21">
        <w:rPr>
          <w:rFonts w:ascii="Times New Roman" w:hAnsi="Times New Roman" w:cs="Times New Roman"/>
          <w:sz w:val="28"/>
          <w:szCs w:val="28"/>
        </w:rPr>
        <w:t>5398,2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E76A21">
        <w:rPr>
          <w:rFonts w:ascii="Times New Roman" w:hAnsi="Times New Roman" w:cs="Times New Roman"/>
          <w:sz w:val="28"/>
          <w:szCs w:val="28"/>
        </w:rPr>
        <w:t>825,7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________</w:t>
      </w:r>
      <w:r w:rsidR="00755753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технического обследования «__</w:t>
      </w:r>
      <w:r w:rsidR="008007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__» ______</w:t>
      </w:r>
      <w:r w:rsidR="00CA3675">
        <w:rPr>
          <w:rFonts w:ascii="Times New Roman" w:hAnsi="Times New Roman" w:cs="Times New Roman"/>
          <w:sz w:val="28"/>
          <w:szCs w:val="28"/>
        </w:rPr>
        <w:t xml:space="preserve"> </w:t>
      </w:r>
      <w:r w:rsidR="008007D9">
        <w:rPr>
          <w:rFonts w:ascii="Times New Roman" w:hAnsi="Times New Roman" w:cs="Times New Roman"/>
          <w:sz w:val="28"/>
          <w:szCs w:val="28"/>
        </w:rPr>
        <w:t>марта</w:t>
      </w:r>
      <w:r w:rsidR="00CA3675">
        <w:rPr>
          <w:rFonts w:ascii="Times New Roman" w:hAnsi="Times New Roman" w:cs="Times New Roman"/>
          <w:sz w:val="28"/>
          <w:szCs w:val="28"/>
        </w:rPr>
        <w:t xml:space="preserve"> </w:t>
      </w:r>
      <w:r w:rsidR="008007D9">
        <w:rPr>
          <w:rFonts w:ascii="Times New Roman" w:hAnsi="Times New Roman" w:cs="Times New Roman"/>
          <w:sz w:val="28"/>
          <w:szCs w:val="28"/>
        </w:rPr>
        <w:t>______ 2015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мелкие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выбоины и волосные трещины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Затирка трещин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 местами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850AE0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подвальное помещение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042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042A53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042A5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042A53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A5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водными составами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растрескался, потемнел и загрязнил</w:t>
            </w:r>
            <w:r w:rsidR="00600EF7">
              <w:rPr>
                <w:rFonts w:ascii="Times New Roman" w:hAnsi="Times New Roman" w:cs="Times New Roman"/>
                <w:sz w:val="24"/>
                <w:szCs w:val="24"/>
              </w:rPr>
              <w:t>ся; местами отслоения и вздутия, разрушение штукатурного слоя стены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F25249" w:rsidRPr="00D722C7" w:rsidRDefault="00600EF7" w:rsidP="00600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поверхности, штукатурка </w:t>
            </w:r>
            <w:r w:rsidR="00F25249" w:rsidRPr="00081932">
              <w:rPr>
                <w:rFonts w:ascii="Times New Roman" w:hAnsi="Times New Roman" w:cs="Times New Roman"/>
                <w:sz w:val="24"/>
                <w:szCs w:val="24"/>
              </w:rPr>
              <w:t>шпаклевка отдельных мест до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25249"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 %, окраска за два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5249" w:rsidRPr="00081932">
              <w:rPr>
                <w:rFonts w:ascii="Times New Roman" w:hAnsi="Times New Roman" w:cs="Times New Roman"/>
                <w:sz w:val="24"/>
                <w:szCs w:val="24"/>
              </w:rPr>
              <w:t>раза</w:t>
            </w:r>
          </w:p>
        </w:tc>
      </w:tr>
      <w:tr w:rsidR="00F25249" w:rsidRPr="00D722C7" w:rsidTr="009D7BA0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F25249" w:rsidRPr="00D722C7" w:rsidRDefault="00F25249" w:rsidP="00F25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F25249" w:rsidRPr="00D722C7" w:rsidRDefault="00600EF7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F25249" w:rsidRPr="00D722C7" w:rsidRDefault="00600EF7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Окрасочный слой отслоился</w:t>
            </w:r>
          </w:p>
        </w:tc>
        <w:tc>
          <w:tcPr>
            <w:tcW w:w="1391" w:type="dxa"/>
          </w:tcPr>
          <w:p w:rsidR="00F25249" w:rsidRPr="00D722C7" w:rsidRDefault="00600EF7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25249" w:rsidRPr="00D722C7" w:rsidRDefault="00600EF7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F25249" w:rsidRDefault="00600EF7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25249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  <w:p w:rsidR="00600EF7" w:rsidRPr="00D722C7" w:rsidRDefault="00600EF7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F25249" w:rsidRPr="00D722C7" w:rsidRDefault="00600EF7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25249" w:rsidRPr="00692B91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25249" w:rsidRPr="00D722C7" w:rsidRDefault="00600EF7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F252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2" w:type="dxa"/>
          </w:tcPr>
          <w:p w:rsidR="00F25249" w:rsidRPr="00D722C7" w:rsidRDefault="00600EF7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Дверные полотна осели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0E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входные группы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F25249" w:rsidRPr="006F69C0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F25249" w:rsidRPr="006F69C0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входы в подвал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25249" w:rsidRPr="00D722C7" w:rsidRDefault="00F25249" w:rsidP="00F25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F25249" w:rsidRPr="00D722C7" w:rsidTr="008E76E3">
        <w:tc>
          <w:tcPr>
            <w:tcW w:w="14786" w:type="dxa"/>
            <w:gridSpan w:val="6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25249" w:rsidRPr="00244773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F25249" w:rsidRPr="00244773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воды, повреждение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F25249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25249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25249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25249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25249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F25249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249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F25249" w:rsidRPr="00D722C7" w:rsidTr="008E76E3">
        <w:tc>
          <w:tcPr>
            <w:tcW w:w="5193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25249" w:rsidRPr="00D722C7" w:rsidRDefault="00F2524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27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</w:p>
        </w:tc>
        <w:tc>
          <w:tcPr>
            <w:tcW w:w="1571" w:type="dxa"/>
          </w:tcPr>
          <w:p w:rsidR="006145D8" w:rsidRPr="00323F95" w:rsidRDefault="0027468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468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E71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7B7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E57ADD" w:rsidRPr="00D722C7" w:rsidRDefault="00E57ADD" w:rsidP="00E57A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E57ADD" w:rsidRPr="00D722C7" w:rsidRDefault="00E57ADD" w:rsidP="00E57ADD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E57ADD" w:rsidRPr="00D722C7" w:rsidRDefault="00E57ADD" w:rsidP="00E57AD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57ADD" w:rsidRPr="00D722C7" w:rsidRDefault="00E57ADD" w:rsidP="00E57AD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E57ADD" w:rsidRPr="00D722C7" w:rsidRDefault="00E57ADD" w:rsidP="00E57AD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E57ADD" w:rsidRPr="00D722C7" w:rsidRDefault="00E57ADD" w:rsidP="00E57AD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E57ADD" w:rsidRPr="00D722C7" w:rsidRDefault="00E57ADD" w:rsidP="00E57AD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E57ADD" w:rsidRPr="00D722C7" w:rsidRDefault="00E57ADD" w:rsidP="00E57AD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E57ADD" w:rsidRPr="00D722C7" w:rsidRDefault="00E57ADD" w:rsidP="00E57AD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E57ADD" w:rsidRPr="00D722C7" w:rsidRDefault="00E57ADD" w:rsidP="00E57AD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E57ADD" w:rsidRPr="00D722C7" w:rsidRDefault="00E57ADD" w:rsidP="00E57ADD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E57ADD" w:rsidRPr="00D722C7" w:rsidRDefault="00E57ADD" w:rsidP="00E57ADD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E57ADD" w:rsidRPr="00D722C7" w:rsidRDefault="00E57ADD" w:rsidP="00E57ADD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__________________нет_______________________________________________</w:t>
      </w:r>
    </w:p>
    <w:p w:rsidR="00E57ADD" w:rsidRDefault="00E57ADD" w:rsidP="00E57AD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57ADD" w:rsidRDefault="00E57ADD" w:rsidP="00E57AD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57ADD" w:rsidRDefault="00E57ADD" w:rsidP="00E57AD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E57ADD" w:rsidRDefault="00E57ADD" w:rsidP="00E57AD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57ADD" w:rsidRDefault="00E57ADD" w:rsidP="00E57AD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E57ADD" w:rsidRDefault="00E57ADD" w:rsidP="00E57AD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7ADD" w:rsidRDefault="00E57ADD" w:rsidP="00E57ADD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E57ADD" w:rsidRDefault="00E57ADD" w:rsidP="00E57AD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D722C7" w:rsidRPr="00850AE0" w:rsidRDefault="00D722C7" w:rsidP="008007D9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42A53"/>
    <w:rsid w:val="00081932"/>
    <w:rsid w:val="00090FD0"/>
    <w:rsid w:val="000B749C"/>
    <w:rsid w:val="00114C00"/>
    <w:rsid w:val="0014165F"/>
    <w:rsid w:val="001825A0"/>
    <w:rsid w:val="001E4485"/>
    <w:rsid w:val="00274681"/>
    <w:rsid w:val="002A6DE4"/>
    <w:rsid w:val="002D4A61"/>
    <w:rsid w:val="00301D15"/>
    <w:rsid w:val="00323F95"/>
    <w:rsid w:val="00393D91"/>
    <w:rsid w:val="004137E4"/>
    <w:rsid w:val="004B1344"/>
    <w:rsid w:val="004C0186"/>
    <w:rsid w:val="004C5905"/>
    <w:rsid w:val="005B0B6F"/>
    <w:rsid w:val="005F70DD"/>
    <w:rsid w:val="00600EF7"/>
    <w:rsid w:val="0061029B"/>
    <w:rsid w:val="006145D8"/>
    <w:rsid w:val="006E1A36"/>
    <w:rsid w:val="0071038B"/>
    <w:rsid w:val="00755753"/>
    <w:rsid w:val="007B76CD"/>
    <w:rsid w:val="007E0519"/>
    <w:rsid w:val="008007D9"/>
    <w:rsid w:val="00835360"/>
    <w:rsid w:val="00850AE0"/>
    <w:rsid w:val="008943CE"/>
    <w:rsid w:val="008A3539"/>
    <w:rsid w:val="008E76E3"/>
    <w:rsid w:val="00906F3A"/>
    <w:rsid w:val="00946D59"/>
    <w:rsid w:val="009B6CBE"/>
    <w:rsid w:val="009D5298"/>
    <w:rsid w:val="009F38D4"/>
    <w:rsid w:val="00A57EEA"/>
    <w:rsid w:val="00A773AA"/>
    <w:rsid w:val="00AB777A"/>
    <w:rsid w:val="00AF0923"/>
    <w:rsid w:val="00AF36B6"/>
    <w:rsid w:val="00B02C6E"/>
    <w:rsid w:val="00B22DB3"/>
    <w:rsid w:val="00B40681"/>
    <w:rsid w:val="00B72CA7"/>
    <w:rsid w:val="00C5768F"/>
    <w:rsid w:val="00CA3675"/>
    <w:rsid w:val="00CB4BA1"/>
    <w:rsid w:val="00CC0970"/>
    <w:rsid w:val="00D722C7"/>
    <w:rsid w:val="00E01A69"/>
    <w:rsid w:val="00E57ADD"/>
    <w:rsid w:val="00E711F4"/>
    <w:rsid w:val="00E76A21"/>
    <w:rsid w:val="00F25249"/>
    <w:rsid w:val="00F70EC3"/>
    <w:rsid w:val="00FB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57EEA"/>
    <w:pPr>
      <w:suppressAutoHyphens/>
      <w:autoSpaceDN w:val="0"/>
      <w:spacing w:line="249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6</cp:revision>
  <cp:lastPrinted>2015-03-16T13:21:00Z</cp:lastPrinted>
  <dcterms:created xsi:type="dcterms:W3CDTF">2015-03-16T13:26:00Z</dcterms:created>
  <dcterms:modified xsi:type="dcterms:W3CDTF">2015-03-26T12:18:00Z</dcterms:modified>
</cp:coreProperties>
</file>