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649" w:type="dxa"/>
        <w:tblInd w:w="4956" w:type="dxa"/>
        <w:tblLook w:val="04A0" w:firstRow="1" w:lastRow="0" w:firstColumn="1" w:lastColumn="0" w:noHBand="0" w:noVBand="1"/>
      </w:tblPr>
      <w:tblGrid>
        <w:gridCol w:w="5649"/>
      </w:tblGrid>
      <w:tr w:rsidR="00937D5E" w:rsidRPr="00813452" w:rsidTr="003F130C">
        <w:tc>
          <w:tcPr>
            <w:tcW w:w="5649" w:type="dxa"/>
          </w:tcPr>
          <w:tbl>
            <w:tblPr>
              <w:tblStyle w:val="a4"/>
              <w:tblW w:w="0" w:type="auto"/>
              <w:tblInd w:w="521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22"/>
            </w:tblGrid>
            <w:tr w:rsidR="00937D5E" w:rsidTr="003F130C">
              <w:tc>
                <w:tcPr>
                  <w:tcW w:w="4359" w:type="dxa"/>
                </w:tcPr>
                <w:p w:rsidR="00937D5E" w:rsidRDefault="00937D5E" w:rsidP="003F130C">
                  <w:pPr>
                    <w:pStyle w:val="a3"/>
                    <w:spacing w:after="0" w:line="240" w:lineRule="auto"/>
                    <w:ind w:left="0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</w:tc>
            </w:tr>
          </w:tbl>
          <w:p w:rsidR="00937D5E" w:rsidRDefault="00937D5E" w:rsidP="003F130C">
            <w:pPr>
              <w:jc w:val="center"/>
              <w:rPr>
                <w:szCs w:val="28"/>
              </w:rPr>
            </w:pPr>
          </w:p>
          <w:p w:rsidR="00937D5E" w:rsidRPr="00813452" w:rsidRDefault="00937D5E" w:rsidP="003F130C">
            <w:pPr>
              <w:jc w:val="center"/>
              <w:rPr>
                <w:szCs w:val="28"/>
              </w:rPr>
            </w:pPr>
            <w:r w:rsidRPr="00813452">
              <w:rPr>
                <w:szCs w:val="28"/>
              </w:rPr>
              <w:t>УТВЕРЖДЕН</w:t>
            </w:r>
          </w:p>
          <w:p w:rsidR="00937D5E" w:rsidRPr="00813452" w:rsidRDefault="00937D5E" w:rsidP="003F130C">
            <w:pPr>
              <w:jc w:val="center"/>
              <w:rPr>
                <w:szCs w:val="28"/>
              </w:rPr>
            </w:pPr>
            <w:r w:rsidRPr="00813452">
              <w:rPr>
                <w:szCs w:val="28"/>
              </w:rPr>
              <w:t>постановлением администрации</w:t>
            </w:r>
          </w:p>
          <w:p w:rsidR="00937D5E" w:rsidRPr="00813452" w:rsidRDefault="00937D5E" w:rsidP="003F130C">
            <w:pPr>
              <w:jc w:val="center"/>
              <w:rPr>
                <w:szCs w:val="28"/>
              </w:rPr>
            </w:pPr>
            <w:r w:rsidRPr="00813452">
              <w:rPr>
                <w:szCs w:val="28"/>
              </w:rPr>
              <w:t>городского округа город Воронеж</w:t>
            </w:r>
          </w:p>
          <w:p w:rsidR="00937D5E" w:rsidRPr="00813452" w:rsidRDefault="00937D5E" w:rsidP="00BB1E4B">
            <w:pPr>
              <w:jc w:val="center"/>
              <w:rPr>
                <w:szCs w:val="28"/>
              </w:rPr>
            </w:pPr>
            <w:r w:rsidRPr="00813452">
              <w:rPr>
                <w:szCs w:val="28"/>
              </w:rPr>
              <w:t>от</w:t>
            </w:r>
            <w:r w:rsidR="00BB1E4B">
              <w:rPr>
                <w:szCs w:val="28"/>
              </w:rPr>
              <w:t xml:space="preserve">  07.02.2017  </w:t>
            </w:r>
            <w:r w:rsidRPr="00813452">
              <w:rPr>
                <w:szCs w:val="28"/>
              </w:rPr>
              <w:t xml:space="preserve"> №</w:t>
            </w:r>
            <w:r w:rsidR="00BB1E4B">
              <w:rPr>
                <w:szCs w:val="28"/>
              </w:rPr>
              <w:t xml:space="preserve"> 53</w:t>
            </w:r>
            <w:bookmarkStart w:id="0" w:name="_GoBack"/>
            <w:bookmarkEnd w:id="0"/>
            <w:r w:rsidR="00BB1E4B">
              <w:rPr>
                <w:szCs w:val="28"/>
              </w:rPr>
              <w:t xml:space="preserve"> </w:t>
            </w:r>
          </w:p>
        </w:tc>
      </w:tr>
    </w:tbl>
    <w:p w:rsidR="00937D5E" w:rsidRPr="00BB1E4B" w:rsidRDefault="00937D5E" w:rsidP="00937D5E">
      <w:pPr>
        <w:jc w:val="center"/>
        <w:rPr>
          <w:sz w:val="26"/>
          <w:szCs w:val="26"/>
        </w:rPr>
      </w:pPr>
    </w:p>
    <w:p w:rsidR="00937D5E" w:rsidRDefault="00937D5E" w:rsidP="00937D5E">
      <w:pPr>
        <w:pStyle w:val="a3"/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937D5E" w:rsidRDefault="00937D5E" w:rsidP="00937D5E">
      <w:pPr>
        <w:pStyle w:val="a3"/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СОСТАВ </w:t>
      </w:r>
    </w:p>
    <w:p w:rsidR="00937D5E" w:rsidRDefault="00937D5E" w:rsidP="00937D5E">
      <w:pPr>
        <w:pStyle w:val="a3"/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КОМИССИИ ПО УСТАНОВЛЕНИЮ, ИЗМЕНЕНИЮ, ОТМЕНЕ МУНИЦИПАЛЬНЫХ МАРШРУТОВ РЕГУЛЯРНЫХ ПЕРЕВОЗОК </w:t>
      </w:r>
    </w:p>
    <w:p w:rsidR="00937D5E" w:rsidRDefault="00937D5E" w:rsidP="00937D5E">
      <w:pPr>
        <w:pStyle w:val="a3"/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ГОРОДСКОГО ОКРУГА ГОРОД ВОРОНЕЖ</w:t>
      </w:r>
    </w:p>
    <w:p w:rsidR="00937D5E" w:rsidRPr="00100C4F" w:rsidRDefault="00937D5E" w:rsidP="00937D5E">
      <w:pPr>
        <w:pStyle w:val="a3"/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937D5E" w:rsidRPr="0029127F" w:rsidRDefault="00937D5E" w:rsidP="00937D5E">
      <w:pPr>
        <w:jc w:val="center"/>
        <w:rPr>
          <w:sz w:val="26"/>
          <w:szCs w:val="26"/>
          <w:lang w:val="en-US"/>
        </w:rPr>
      </w:pPr>
    </w:p>
    <w:tbl>
      <w:tblPr>
        <w:tblW w:w="9781" w:type="dxa"/>
        <w:tblInd w:w="-34" w:type="dxa"/>
        <w:tblLook w:val="04A0" w:firstRow="1" w:lastRow="0" w:firstColumn="1" w:lastColumn="0" w:noHBand="0" w:noVBand="1"/>
      </w:tblPr>
      <w:tblGrid>
        <w:gridCol w:w="3403"/>
        <w:gridCol w:w="6378"/>
      </w:tblGrid>
      <w:tr w:rsidR="00937D5E" w:rsidTr="003F130C">
        <w:tc>
          <w:tcPr>
            <w:tcW w:w="3403" w:type="dxa"/>
            <w:hideMark/>
          </w:tcPr>
          <w:p w:rsidR="00937D5E" w:rsidRPr="00C77C6F" w:rsidRDefault="00937D5E" w:rsidP="003F130C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C77C6F">
              <w:rPr>
                <w:rFonts w:ascii="Times New Roman" w:hAnsi="Times New Roman"/>
                <w:sz w:val="28"/>
                <w:szCs w:val="28"/>
              </w:rPr>
              <w:t xml:space="preserve">Анисимов </w:t>
            </w:r>
          </w:p>
          <w:p w:rsidR="00937D5E" w:rsidRPr="00C77C6F" w:rsidRDefault="00937D5E" w:rsidP="003F130C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C77C6F">
              <w:rPr>
                <w:rFonts w:ascii="Times New Roman" w:hAnsi="Times New Roman"/>
                <w:sz w:val="28"/>
                <w:szCs w:val="28"/>
              </w:rPr>
              <w:t>Владимир Александрович</w:t>
            </w:r>
          </w:p>
        </w:tc>
        <w:tc>
          <w:tcPr>
            <w:tcW w:w="6378" w:type="dxa"/>
          </w:tcPr>
          <w:p w:rsidR="00937D5E" w:rsidRDefault="00937D5E" w:rsidP="003F130C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7C6F">
              <w:rPr>
                <w:rFonts w:ascii="Times New Roman" w:hAnsi="Times New Roman"/>
                <w:sz w:val="28"/>
                <w:szCs w:val="28"/>
              </w:rPr>
              <w:t>- руководитель управления транспорта администрации городского округа город Воронеж, председатель комиссии</w:t>
            </w:r>
          </w:p>
          <w:p w:rsidR="00937D5E" w:rsidRPr="00C77C6F" w:rsidRDefault="00937D5E" w:rsidP="003F130C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37D5E" w:rsidRPr="00C77C6F" w:rsidRDefault="00937D5E" w:rsidP="003F130C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37D5E" w:rsidTr="003F130C">
        <w:tc>
          <w:tcPr>
            <w:tcW w:w="3403" w:type="dxa"/>
          </w:tcPr>
          <w:p w:rsidR="00937D5E" w:rsidRPr="00C77C6F" w:rsidRDefault="00937D5E" w:rsidP="003F130C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C77C6F">
              <w:rPr>
                <w:rFonts w:ascii="Times New Roman" w:hAnsi="Times New Roman"/>
                <w:sz w:val="28"/>
                <w:szCs w:val="28"/>
              </w:rPr>
              <w:t>Бухонов</w:t>
            </w:r>
          </w:p>
          <w:p w:rsidR="00937D5E" w:rsidRPr="00C77C6F" w:rsidRDefault="00937D5E" w:rsidP="003F130C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C77C6F">
              <w:rPr>
                <w:rFonts w:ascii="Times New Roman" w:hAnsi="Times New Roman"/>
                <w:sz w:val="28"/>
                <w:szCs w:val="28"/>
              </w:rPr>
              <w:t>Владимир Петрович</w:t>
            </w:r>
          </w:p>
          <w:p w:rsidR="00937D5E" w:rsidRPr="00C77C6F" w:rsidRDefault="00937D5E" w:rsidP="003F130C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78" w:type="dxa"/>
          </w:tcPr>
          <w:p w:rsidR="00937D5E" w:rsidRDefault="00937D5E" w:rsidP="003F130C">
            <w:pPr>
              <w:pStyle w:val="a3"/>
              <w:widowControl w:val="0"/>
              <w:tabs>
                <w:tab w:val="left" w:pos="17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7C6F">
              <w:rPr>
                <w:rFonts w:ascii="Times New Roman" w:hAnsi="Times New Roman"/>
                <w:sz w:val="28"/>
                <w:szCs w:val="28"/>
              </w:rPr>
              <w:t>- замес</w:t>
            </w:r>
            <w:r>
              <w:rPr>
                <w:rFonts w:ascii="Times New Roman" w:hAnsi="Times New Roman"/>
                <w:sz w:val="28"/>
                <w:szCs w:val="28"/>
              </w:rPr>
              <w:t>титель руководителя управления</w:t>
            </w:r>
            <w:r w:rsidRPr="00C77C6F">
              <w:rPr>
                <w:rFonts w:ascii="Times New Roman" w:hAnsi="Times New Roman"/>
                <w:sz w:val="28"/>
                <w:szCs w:val="28"/>
              </w:rPr>
              <w:t xml:space="preserve"> – начальник отдела организации транспортного обслуживания населения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управления транспорта </w:t>
            </w:r>
            <w:r w:rsidRPr="00C77C6F">
              <w:rPr>
                <w:rFonts w:ascii="Times New Roman" w:hAnsi="Times New Roman"/>
                <w:sz w:val="28"/>
                <w:szCs w:val="28"/>
              </w:rPr>
              <w:t>администрации городского округа город Воронеж, зам</w:t>
            </w:r>
            <w:r>
              <w:rPr>
                <w:rFonts w:ascii="Times New Roman" w:hAnsi="Times New Roman"/>
                <w:sz w:val="28"/>
                <w:szCs w:val="28"/>
              </w:rPr>
              <w:t>еститель председателя комиссии</w:t>
            </w:r>
          </w:p>
          <w:p w:rsidR="00937D5E" w:rsidRPr="00C77C6F" w:rsidRDefault="00937D5E" w:rsidP="003F130C">
            <w:pPr>
              <w:pStyle w:val="a3"/>
              <w:widowControl w:val="0"/>
              <w:tabs>
                <w:tab w:val="left" w:pos="17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37D5E" w:rsidRPr="00C77C6F" w:rsidRDefault="00937D5E" w:rsidP="003F130C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37D5E" w:rsidTr="003F130C">
        <w:tc>
          <w:tcPr>
            <w:tcW w:w="3403" w:type="dxa"/>
            <w:hideMark/>
          </w:tcPr>
          <w:p w:rsidR="00937D5E" w:rsidRPr="00A01443" w:rsidRDefault="00937D5E" w:rsidP="003F130C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C77C6F">
              <w:rPr>
                <w:rFonts w:ascii="Times New Roman" w:hAnsi="Times New Roman"/>
                <w:sz w:val="28"/>
                <w:szCs w:val="28"/>
              </w:rPr>
              <w:t xml:space="preserve">Жужукина </w:t>
            </w:r>
          </w:p>
          <w:p w:rsidR="00937D5E" w:rsidRDefault="00937D5E" w:rsidP="003F130C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C77C6F">
              <w:rPr>
                <w:rFonts w:ascii="Times New Roman" w:hAnsi="Times New Roman"/>
                <w:sz w:val="28"/>
                <w:szCs w:val="28"/>
              </w:rPr>
              <w:t>Юлия Владимировна</w:t>
            </w:r>
          </w:p>
          <w:p w:rsidR="00937D5E" w:rsidRDefault="00937D5E" w:rsidP="003F130C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  <w:p w:rsidR="00937D5E" w:rsidRDefault="00937D5E" w:rsidP="003F130C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  <w:p w:rsidR="00937D5E" w:rsidRDefault="00937D5E" w:rsidP="003F130C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  <w:p w:rsidR="00937D5E" w:rsidRDefault="00937D5E" w:rsidP="003F130C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  <w:p w:rsidR="00937D5E" w:rsidRDefault="00937D5E" w:rsidP="003F130C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Астанин</w:t>
            </w:r>
          </w:p>
          <w:p w:rsidR="00937D5E" w:rsidRPr="00C77C6F" w:rsidRDefault="00937D5E" w:rsidP="003F130C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Андрей Александрович</w:t>
            </w:r>
          </w:p>
          <w:p w:rsidR="00937D5E" w:rsidRDefault="00937D5E" w:rsidP="003F130C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  <w:p w:rsidR="00937D5E" w:rsidRDefault="00937D5E" w:rsidP="003F130C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  <w:p w:rsidR="00937D5E" w:rsidRDefault="00937D5E" w:rsidP="003F130C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Асташов</w:t>
            </w:r>
          </w:p>
          <w:p w:rsidR="00937D5E" w:rsidRPr="00C77C6F" w:rsidRDefault="00937D5E" w:rsidP="003F130C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Ярослав Николаевич </w:t>
            </w:r>
          </w:p>
          <w:p w:rsidR="00937D5E" w:rsidRDefault="00937D5E" w:rsidP="003F130C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  <w:p w:rsidR="00937D5E" w:rsidRDefault="00937D5E" w:rsidP="003F130C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  <w:p w:rsidR="00937D5E" w:rsidRDefault="00937D5E" w:rsidP="003F130C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  <w:p w:rsidR="00937D5E" w:rsidRDefault="00937D5E" w:rsidP="003F130C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Иванов</w:t>
            </w:r>
          </w:p>
          <w:p w:rsidR="00937D5E" w:rsidRDefault="00937D5E" w:rsidP="003F130C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Игорь Викторович</w:t>
            </w:r>
          </w:p>
          <w:p w:rsidR="00937D5E" w:rsidRDefault="00937D5E" w:rsidP="003F130C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  <w:p w:rsidR="00937D5E" w:rsidRDefault="00937D5E" w:rsidP="003F130C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  <w:p w:rsidR="00937D5E" w:rsidRDefault="00937D5E" w:rsidP="003F130C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  <w:p w:rsidR="00937D5E" w:rsidRPr="00C77C6F" w:rsidRDefault="00937D5E" w:rsidP="003F130C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C77C6F">
              <w:rPr>
                <w:rFonts w:ascii="Times New Roman" w:hAnsi="Times New Roman"/>
                <w:sz w:val="28"/>
                <w:szCs w:val="28"/>
              </w:rPr>
              <w:t xml:space="preserve">Корнюшкин </w:t>
            </w:r>
          </w:p>
          <w:p w:rsidR="00937D5E" w:rsidRDefault="00937D5E" w:rsidP="003F130C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C77C6F">
              <w:rPr>
                <w:rFonts w:ascii="Times New Roman" w:hAnsi="Times New Roman"/>
                <w:sz w:val="28"/>
                <w:szCs w:val="28"/>
              </w:rPr>
              <w:t>Иван Евгеньевич</w:t>
            </w:r>
          </w:p>
          <w:p w:rsidR="00937D5E" w:rsidRDefault="00937D5E" w:rsidP="003F130C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  <w:p w:rsidR="00937D5E" w:rsidRDefault="00937D5E" w:rsidP="003F130C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  <w:p w:rsidR="00937D5E" w:rsidRDefault="00937D5E" w:rsidP="003F130C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  <w:p w:rsidR="00937D5E" w:rsidRDefault="00937D5E" w:rsidP="003F130C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  <w:p w:rsidR="00937D5E" w:rsidRDefault="00937D5E" w:rsidP="003F130C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Крутских</w:t>
            </w:r>
          </w:p>
          <w:p w:rsidR="00937D5E" w:rsidRPr="00C77C6F" w:rsidRDefault="00937D5E" w:rsidP="003F130C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Дмитрий Борисович</w:t>
            </w:r>
          </w:p>
          <w:p w:rsidR="00937D5E" w:rsidRDefault="00937D5E" w:rsidP="003F130C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  <w:p w:rsidR="00937D5E" w:rsidRDefault="00937D5E" w:rsidP="003F130C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  <w:p w:rsidR="00937D5E" w:rsidRPr="00C77C6F" w:rsidRDefault="00937D5E" w:rsidP="003F130C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C77C6F">
              <w:rPr>
                <w:rFonts w:ascii="Times New Roman" w:hAnsi="Times New Roman"/>
                <w:sz w:val="28"/>
                <w:szCs w:val="28"/>
              </w:rPr>
              <w:t>Малахова</w:t>
            </w:r>
          </w:p>
          <w:p w:rsidR="00937D5E" w:rsidRDefault="00937D5E" w:rsidP="003F130C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C77C6F">
              <w:rPr>
                <w:rFonts w:ascii="Times New Roman" w:hAnsi="Times New Roman"/>
                <w:sz w:val="28"/>
                <w:szCs w:val="28"/>
              </w:rPr>
              <w:t>Наталия Ивановна</w:t>
            </w:r>
          </w:p>
          <w:p w:rsidR="00937D5E" w:rsidRDefault="00937D5E" w:rsidP="003F130C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  <w:p w:rsidR="00937D5E" w:rsidRDefault="00937D5E" w:rsidP="003F130C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  <w:p w:rsidR="00937D5E" w:rsidRDefault="00937D5E" w:rsidP="003F130C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  <w:p w:rsidR="00937D5E" w:rsidRPr="00C77C6F" w:rsidRDefault="00937D5E" w:rsidP="003F130C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78" w:type="dxa"/>
          </w:tcPr>
          <w:p w:rsidR="00937D5E" w:rsidRDefault="00937D5E" w:rsidP="003F130C">
            <w:pPr>
              <w:pStyle w:val="a3"/>
              <w:widowControl w:val="0"/>
              <w:tabs>
                <w:tab w:val="left" w:pos="459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7C6F">
              <w:rPr>
                <w:rFonts w:ascii="Times New Roman" w:hAnsi="Times New Roman"/>
                <w:sz w:val="28"/>
                <w:szCs w:val="28"/>
              </w:rPr>
              <w:t>- ведущий специалист отдела организации транспортного обслуживания населения управления транспорта администрации городского округа город Воронеж, секретарь комиссии</w:t>
            </w:r>
          </w:p>
          <w:p w:rsidR="00937D5E" w:rsidRDefault="00937D5E" w:rsidP="003F130C">
            <w:pPr>
              <w:pStyle w:val="a3"/>
              <w:widowControl w:val="0"/>
              <w:tabs>
                <w:tab w:val="left" w:pos="459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37D5E" w:rsidRDefault="00937D5E" w:rsidP="003F130C">
            <w:pPr>
              <w:pStyle w:val="a3"/>
              <w:widowControl w:val="0"/>
              <w:tabs>
                <w:tab w:val="left" w:pos="459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37D5E" w:rsidRDefault="00937D5E" w:rsidP="003F130C">
            <w:pPr>
              <w:pStyle w:val="a3"/>
              <w:widowControl w:val="0"/>
              <w:tabs>
                <w:tab w:val="left" w:pos="459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начальник</w:t>
            </w:r>
            <w:r w:rsidRPr="0084042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отдела </w:t>
            </w:r>
            <w:r w:rsidRPr="00840421">
              <w:rPr>
                <w:rFonts w:ascii="Times New Roman" w:hAnsi="Times New Roman"/>
                <w:sz w:val="28"/>
                <w:szCs w:val="28"/>
              </w:rPr>
              <w:t>ГИБДД УМВД России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 г. Воронежу</w:t>
            </w:r>
            <w:r w:rsidRPr="00840421">
              <w:rPr>
                <w:rFonts w:ascii="Times New Roman" w:hAnsi="Times New Roman"/>
                <w:sz w:val="28"/>
                <w:szCs w:val="28"/>
              </w:rPr>
              <w:t>, член комиссии (по согласованию)</w:t>
            </w:r>
          </w:p>
          <w:p w:rsidR="00937D5E" w:rsidRDefault="00937D5E" w:rsidP="003F130C">
            <w:pPr>
              <w:pStyle w:val="a3"/>
              <w:widowControl w:val="0"/>
              <w:tabs>
                <w:tab w:val="left" w:pos="459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37D5E" w:rsidRDefault="00937D5E" w:rsidP="003F130C">
            <w:pPr>
              <w:pStyle w:val="a3"/>
              <w:widowControl w:val="0"/>
              <w:tabs>
                <w:tab w:val="left" w:pos="459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37D5E" w:rsidRDefault="00937D5E" w:rsidP="003F130C">
            <w:pPr>
              <w:pStyle w:val="a3"/>
              <w:widowControl w:val="0"/>
              <w:tabs>
                <w:tab w:val="left" w:pos="459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врио начальника Управления государственного автодорожного надзора по Воронежской области, член комиссии (по согласованию)</w:t>
            </w:r>
          </w:p>
          <w:p w:rsidR="00937D5E" w:rsidRPr="00100C4F" w:rsidRDefault="00937D5E" w:rsidP="003F130C">
            <w:pPr>
              <w:pStyle w:val="a3"/>
              <w:widowControl w:val="0"/>
              <w:tabs>
                <w:tab w:val="left" w:pos="459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37D5E" w:rsidRDefault="00937D5E" w:rsidP="003F130C">
            <w:pPr>
              <w:pStyle w:val="a3"/>
              <w:widowControl w:val="0"/>
              <w:tabs>
                <w:tab w:val="left" w:pos="459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37D5E" w:rsidRDefault="00937D5E" w:rsidP="003F130C">
            <w:pPr>
              <w:pStyle w:val="a3"/>
              <w:widowControl w:val="0"/>
              <w:tabs>
                <w:tab w:val="left" w:pos="459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840421">
              <w:rPr>
                <w:rFonts w:ascii="Times New Roman" w:hAnsi="Times New Roman"/>
                <w:sz w:val="28"/>
                <w:szCs w:val="28"/>
              </w:rPr>
              <w:t>старший государственный инспектор отдела дорожной инспекции УГИБДД ГУ МВД России по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840421">
              <w:rPr>
                <w:rFonts w:ascii="Times New Roman" w:hAnsi="Times New Roman"/>
                <w:sz w:val="28"/>
                <w:szCs w:val="28"/>
              </w:rPr>
              <w:t>Воронежской области, член комиссии (по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840421">
              <w:rPr>
                <w:rFonts w:ascii="Times New Roman" w:hAnsi="Times New Roman"/>
                <w:sz w:val="28"/>
                <w:szCs w:val="28"/>
              </w:rPr>
              <w:t>согласованию)</w:t>
            </w:r>
          </w:p>
          <w:p w:rsidR="00937D5E" w:rsidRDefault="00937D5E" w:rsidP="003F130C">
            <w:pPr>
              <w:pStyle w:val="a3"/>
              <w:widowControl w:val="0"/>
              <w:tabs>
                <w:tab w:val="left" w:pos="459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37D5E" w:rsidRDefault="00937D5E" w:rsidP="003F130C">
            <w:pPr>
              <w:pStyle w:val="a3"/>
              <w:widowControl w:val="0"/>
              <w:tabs>
                <w:tab w:val="left" w:pos="459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7C6F">
              <w:rPr>
                <w:rFonts w:ascii="Times New Roman" w:hAnsi="Times New Roman"/>
                <w:sz w:val="28"/>
                <w:szCs w:val="28"/>
              </w:rPr>
              <w:t>- председатель комитета по транспорту, транспортн</w:t>
            </w:r>
            <w:r>
              <w:rPr>
                <w:rFonts w:ascii="Times New Roman" w:hAnsi="Times New Roman"/>
                <w:sz w:val="28"/>
                <w:szCs w:val="28"/>
              </w:rPr>
              <w:t>ой  инфраструктуре и логистике Т</w:t>
            </w:r>
            <w:r w:rsidRPr="00C77C6F">
              <w:rPr>
                <w:rFonts w:ascii="Times New Roman" w:hAnsi="Times New Roman"/>
                <w:sz w:val="28"/>
                <w:szCs w:val="28"/>
              </w:rPr>
              <w:t>оргово-промышленной палаты</w:t>
            </w:r>
            <w:r w:rsidRPr="00100C4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Воронежской области</w:t>
            </w:r>
            <w:r w:rsidRPr="00C77C6F">
              <w:rPr>
                <w:rFonts w:ascii="Times New Roman" w:hAnsi="Times New Roman"/>
                <w:sz w:val="28"/>
                <w:szCs w:val="28"/>
              </w:rPr>
              <w:t>, член комиссии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77C6F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  <w:p w:rsidR="00937D5E" w:rsidRDefault="00937D5E" w:rsidP="003F130C">
            <w:pPr>
              <w:pStyle w:val="a3"/>
              <w:widowControl w:val="0"/>
              <w:tabs>
                <w:tab w:val="left" w:pos="459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37D5E" w:rsidRDefault="00937D5E" w:rsidP="003F130C">
            <w:pPr>
              <w:pStyle w:val="a3"/>
              <w:widowControl w:val="0"/>
              <w:tabs>
                <w:tab w:val="left" w:pos="459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37D5E" w:rsidRDefault="00937D5E" w:rsidP="003F130C">
            <w:pPr>
              <w:pStyle w:val="a3"/>
              <w:widowControl w:val="0"/>
              <w:tabs>
                <w:tab w:val="left" w:pos="465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депутат Воронежской городской Думы, член комиссии (по согласованию)</w:t>
            </w:r>
          </w:p>
          <w:p w:rsidR="00937D5E" w:rsidRPr="00C77C6F" w:rsidRDefault="00937D5E" w:rsidP="003F130C">
            <w:pPr>
              <w:pStyle w:val="a3"/>
              <w:widowControl w:val="0"/>
              <w:tabs>
                <w:tab w:val="left" w:pos="465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37D5E" w:rsidRDefault="00937D5E" w:rsidP="003F130C">
            <w:pPr>
              <w:pStyle w:val="a3"/>
              <w:widowControl w:val="0"/>
              <w:tabs>
                <w:tab w:val="left" w:pos="459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37D5E" w:rsidRDefault="00937D5E" w:rsidP="003F130C">
            <w:pPr>
              <w:pStyle w:val="a3"/>
              <w:widowControl w:val="0"/>
              <w:tabs>
                <w:tab w:val="left" w:pos="459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7C6F">
              <w:rPr>
                <w:rFonts w:ascii="Times New Roman" w:hAnsi="Times New Roman"/>
                <w:sz w:val="28"/>
                <w:szCs w:val="28"/>
              </w:rPr>
              <w:t>- главный специалист отдела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организации</w:t>
            </w:r>
            <w:r w:rsidRPr="00C77C6F">
              <w:rPr>
                <w:rFonts w:ascii="Times New Roman" w:hAnsi="Times New Roman"/>
                <w:sz w:val="28"/>
                <w:szCs w:val="28"/>
              </w:rPr>
              <w:t xml:space="preserve"> транспортного обслуживания населения управления транспорта администрации городского округа город Воронеж, член комиссии</w:t>
            </w:r>
          </w:p>
          <w:p w:rsidR="00937D5E" w:rsidRPr="00C77C6F" w:rsidRDefault="00937D5E" w:rsidP="003F130C">
            <w:pPr>
              <w:pStyle w:val="a3"/>
              <w:widowControl w:val="0"/>
              <w:tabs>
                <w:tab w:val="left" w:pos="459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37D5E" w:rsidRPr="00C77C6F" w:rsidRDefault="00937D5E" w:rsidP="003F130C">
            <w:pPr>
              <w:pStyle w:val="a3"/>
              <w:widowControl w:val="0"/>
              <w:tabs>
                <w:tab w:val="left" w:pos="459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37D5E" w:rsidTr="003F130C">
        <w:tc>
          <w:tcPr>
            <w:tcW w:w="3403" w:type="dxa"/>
            <w:hideMark/>
          </w:tcPr>
          <w:p w:rsidR="00937D5E" w:rsidRDefault="00937D5E" w:rsidP="003F130C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Миронов </w:t>
            </w:r>
          </w:p>
          <w:p w:rsidR="00937D5E" w:rsidRDefault="00937D5E" w:rsidP="003F130C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Олег Павлович</w:t>
            </w:r>
          </w:p>
          <w:p w:rsidR="00937D5E" w:rsidRDefault="00937D5E" w:rsidP="003F130C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  <w:p w:rsidR="00937D5E" w:rsidRDefault="00937D5E" w:rsidP="003F130C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  <w:p w:rsidR="00937D5E" w:rsidRDefault="00937D5E" w:rsidP="003F130C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  <w:p w:rsidR="00937D5E" w:rsidRDefault="00937D5E" w:rsidP="003F130C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Рачинский</w:t>
            </w:r>
          </w:p>
          <w:p w:rsidR="00937D5E" w:rsidRDefault="00937D5E" w:rsidP="003F130C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Евгений Владимирович</w:t>
            </w:r>
          </w:p>
          <w:p w:rsidR="00937D5E" w:rsidRDefault="00937D5E" w:rsidP="003F130C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  <w:p w:rsidR="00937D5E" w:rsidRPr="00C77C6F" w:rsidRDefault="00937D5E" w:rsidP="003F130C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78" w:type="dxa"/>
          </w:tcPr>
          <w:p w:rsidR="00937D5E" w:rsidRDefault="00937D5E" w:rsidP="003F130C">
            <w:pPr>
              <w:pStyle w:val="a3"/>
              <w:widowControl w:val="0"/>
              <w:tabs>
                <w:tab w:val="left" w:pos="459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заместитель руководителя управления транспорта администрации городского округа город Воронеж, член комиссии</w:t>
            </w:r>
          </w:p>
          <w:p w:rsidR="00937D5E" w:rsidRDefault="00937D5E" w:rsidP="003F130C">
            <w:pPr>
              <w:pStyle w:val="a3"/>
              <w:widowControl w:val="0"/>
              <w:tabs>
                <w:tab w:val="left" w:pos="459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37D5E" w:rsidRDefault="00937D5E" w:rsidP="003F130C">
            <w:pPr>
              <w:pStyle w:val="a3"/>
              <w:widowControl w:val="0"/>
              <w:tabs>
                <w:tab w:val="left" w:pos="459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37D5E" w:rsidRDefault="00937D5E" w:rsidP="003F130C">
            <w:pPr>
              <w:pStyle w:val="a3"/>
              <w:widowControl w:val="0"/>
              <w:tabs>
                <w:tab w:val="left" w:pos="459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член Общественной палаты городского округа город Воронеж, член комиссии (по согласованию)</w:t>
            </w:r>
          </w:p>
          <w:p w:rsidR="00937D5E" w:rsidRDefault="00937D5E" w:rsidP="003F130C">
            <w:pPr>
              <w:pStyle w:val="a3"/>
              <w:widowControl w:val="0"/>
              <w:tabs>
                <w:tab w:val="left" w:pos="459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37D5E" w:rsidRPr="00C77C6F" w:rsidRDefault="00937D5E" w:rsidP="003F130C">
            <w:pPr>
              <w:pStyle w:val="a3"/>
              <w:widowControl w:val="0"/>
              <w:tabs>
                <w:tab w:val="left" w:pos="459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37D5E" w:rsidTr="003F130C">
        <w:tc>
          <w:tcPr>
            <w:tcW w:w="3403" w:type="dxa"/>
          </w:tcPr>
          <w:p w:rsidR="00937D5E" w:rsidRPr="00C77C6F" w:rsidRDefault="00937D5E" w:rsidP="003F130C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Черкасов</w:t>
            </w:r>
            <w:r w:rsidRPr="00C77C6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937D5E" w:rsidRDefault="00937D5E" w:rsidP="003F130C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Олег Николаевич</w:t>
            </w:r>
          </w:p>
          <w:p w:rsidR="00937D5E" w:rsidRDefault="00937D5E" w:rsidP="003F130C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  <w:p w:rsidR="00937D5E" w:rsidRDefault="00937D5E" w:rsidP="003F130C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  <w:p w:rsidR="00937D5E" w:rsidRDefault="00937D5E" w:rsidP="003F130C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  <w:p w:rsidR="00937D5E" w:rsidRPr="00C77C6F" w:rsidRDefault="00937D5E" w:rsidP="003F130C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78" w:type="dxa"/>
          </w:tcPr>
          <w:p w:rsidR="00937D5E" w:rsidRDefault="00937D5E" w:rsidP="003F130C">
            <w:pPr>
              <w:pStyle w:val="a3"/>
              <w:widowControl w:val="0"/>
              <w:tabs>
                <w:tab w:val="left" w:pos="465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7C6F">
              <w:rPr>
                <w:rFonts w:ascii="Times New Roman" w:hAnsi="Times New Roman"/>
                <w:sz w:val="28"/>
                <w:szCs w:val="28"/>
              </w:rPr>
              <w:t xml:space="preserve">- депутат Воронежской городской Думы, </w:t>
            </w:r>
            <w:r>
              <w:rPr>
                <w:rFonts w:ascii="Times New Roman" w:hAnsi="Times New Roman"/>
                <w:sz w:val="28"/>
                <w:szCs w:val="28"/>
              </w:rPr>
              <w:t>председатель</w:t>
            </w:r>
            <w:r w:rsidRPr="00C77C6F">
              <w:rPr>
                <w:rFonts w:ascii="Times New Roman" w:hAnsi="Times New Roman"/>
                <w:sz w:val="28"/>
                <w:szCs w:val="28"/>
              </w:rPr>
              <w:t xml:space="preserve"> постоянной комиссии по транспорту, промышленности, развитию малого и среднего бизнеса, член комиссии (по согласованию)</w:t>
            </w:r>
          </w:p>
          <w:p w:rsidR="00937D5E" w:rsidRDefault="00937D5E" w:rsidP="003F130C">
            <w:pPr>
              <w:pStyle w:val="a3"/>
              <w:widowControl w:val="0"/>
              <w:tabs>
                <w:tab w:val="left" w:pos="465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37D5E" w:rsidRPr="00C77C6F" w:rsidRDefault="00937D5E" w:rsidP="003F130C">
            <w:pPr>
              <w:pStyle w:val="a3"/>
              <w:widowControl w:val="0"/>
              <w:tabs>
                <w:tab w:val="left" w:pos="465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37D5E" w:rsidTr="003F130C">
        <w:tc>
          <w:tcPr>
            <w:tcW w:w="3403" w:type="dxa"/>
            <w:hideMark/>
          </w:tcPr>
          <w:p w:rsidR="00937D5E" w:rsidRPr="00C77C6F" w:rsidRDefault="00937D5E" w:rsidP="003F130C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C77C6F">
              <w:rPr>
                <w:rFonts w:ascii="Times New Roman" w:hAnsi="Times New Roman"/>
                <w:sz w:val="28"/>
                <w:szCs w:val="28"/>
              </w:rPr>
              <w:t xml:space="preserve">Шипулин </w:t>
            </w:r>
          </w:p>
          <w:p w:rsidR="00937D5E" w:rsidRDefault="00937D5E" w:rsidP="003F130C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C77C6F">
              <w:rPr>
                <w:rFonts w:ascii="Times New Roman" w:hAnsi="Times New Roman"/>
                <w:sz w:val="28"/>
                <w:szCs w:val="28"/>
              </w:rPr>
              <w:t>Никита Александрович</w:t>
            </w:r>
          </w:p>
          <w:p w:rsidR="00937D5E" w:rsidRDefault="00937D5E" w:rsidP="003F130C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  <w:p w:rsidR="00937D5E" w:rsidRDefault="00937D5E" w:rsidP="003F130C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  <w:p w:rsidR="00937D5E" w:rsidRDefault="00937D5E" w:rsidP="003F130C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  <w:p w:rsidR="00937D5E" w:rsidRDefault="00937D5E" w:rsidP="003F130C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  <w:p w:rsidR="00937D5E" w:rsidRDefault="00937D5E" w:rsidP="003F130C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  <w:p w:rsidR="00937D5E" w:rsidRDefault="00937D5E" w:rsidP="003F130C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  <w:p w:rsidR="00937D5E" w:rsidRPr="00C77C6F" w:rsidRDefault="00937D5E" w:rsidP="003F130C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78" w:type="dxa"/>
          </w:tcPr>
          <w:p w:rsidR="00937D5E" w:rsidRDefault="00937D5E" w:rsidP="003F130C">
            <w:pPr>
              <w:pStyle w:val="a3"/>
              <w:widowControl w:val="0"/>
              <w:tabs>
                <w:tab w:val="left" w:pos="459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7C6F">
              <w:rPr>
                <w:rFonts w:ascii="Times New Roman" w:hAnsi="Times New Roman"/>
                <w:sz w:val="28"/>
                <w:szCs w:val="28"/>
              </w:rPr>
              <w:t xml:space="preserve">- заместитель директора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муниципального бюджетного учреждения </w:t>
            </w:r>
            <w:r w:rsidRPr="00C77C6F">
              <w:rPr>
                <w:rFonts w:ascii="Times New Roman" w:hAnsi="Times New Roman"/>
                <w:sz w:val="28"/>
                <w:szCs w:val="28"/>
              </w:rPr>
              <w:t>городского округа город Воронеж «Центр организации дорожного движения», член комиссии</w:t>
            </w:r>
          </w:p>
          <w:p w:rsidR="00937D5E" w:rsidRDefault="00937D5E" w:rsidP="003F130C">
            <w:pPr>
              <w:pStyle w:val="a3"/>
              <w:widowControl w:val="0"/>
              <w:tabs>
                <w:tab w:val="left" w:pos="459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37D5E" w:rsidRPr="00C77C6F" w:rsidRDefault="00937D5E" w:rsidP="003F130C">
            <w:pPr>
              <w:pStyle w:val="a3"/>
              <w:widowControl w:val="0"/>
              <w:tabs>
                <w:tab w:val="left" w:pos="459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37D5E" w:rsidRDefault="00937D5E" w:rsidP="00937D5E">
      <w:pPr>
        <w:jc w:val="both"/>
        <w:rPr>
          <w:szCs w:val="28"/>
        </w:rPr>
      </w:pPr>
      <w:r>
        <w:rPr>
          <w:szCs w:val="28"/>
        </w:rPr>
        <w:t xml:space="preserve">Исполняющий обязанности </w:t>
      </w:r>
    </w:p>
    <w:p w:rsidR="00F241CF" w:rsidRDefault="00937D5E" w:rsidP="00E21947">
      <w:pPr>
        <w:jc w:val="both"/>
      </w:pPr>
      <w:r>
        <w:rPr>
          <w:szCs w:val="28"/>
        </w:rPr>
        <w:t>руководителя</w:t>
      </w:r>
      <w:r w:rsidRPr="00C77C6F">
        <w:rPr>
          <w:szCs w:val="28"/>
        </w:rPr>
        <w:t xml:space="preserve"> управления транспорта</w:t>
      </w:r>
      <w:r w:rsidRPr="00C77C6F">
        <w:rPr>
          <w:szCs w:val="28"/>
        </w:rPr>
        <w:tab/>
      </w:r>
      <w:r w:rsidRPr="00C77C6F">
        <w:rPr>
          <w:szCs w:val="28"/>
        </w:rPr>
        <w:tab/>
      </w:r>
      <w:r w:rsidRPr="00C77C6F">
        <w:rPr>
          <w:szCs w:val="28"/>
        </w:rPr>
        <w:tab/>
        <w:t xml:space="preserve">  </w:t>
      </w:r>
      <w:r>
        <w:rPr>
          <w:szCs w:val="28"/>
        </w:rPr>
        <w:t xml:space="preserve">              </w:t>
      </w:r>
      <w:r w:rsidRPr="00C77C6F">
        <w:rPr>
          <w:szCs w:val="28"/>
        </w:rPr>
        <w:t>В.</w:t>
      </w:r>
      <w:r>
        <w:rPr>
          <w:szCs w:val="28"/>
        </w:rPr>
        <w:t>П. Бухонов</w:t>
      </w:r>
    </w:p>
    <w:sectPr w:rsidR="00F241CF" w:rsidSect="00E21947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0E2A" w:rsidRDefault="00050E2A" w:rsidP="00E21947">
      <w:r>
        <w:separator/>
      </w:r>
    </w:p>
  </w:endnote>
  <w:endnote w:type="continuationSeparator" w:id="0">
    <w:p w:rsidR="00050E2A" w:rsidRDefault="00050E2A" w:rsidP="00E219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0E2A" w:rsidRDefault="00050E2A" w:rsidP="00E21947">
      <w:r>
        <w:separator/>
      </w:r>
    </w:p>
  </w:footnote>
  <w:footnote w:type="continuationSeparator" w:id="0">
    <w:p w:rsidR="00050E2A" w:rsidRDefault="00050E2A" w:rsidP="00E219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8296262"/>
      <w:docPartObj>
        <w:docPartGallery w:val="Page Numbers (Top of Page)"/>
        <w:docPartUnique/>
      </w:docPartObj>
    </w:sdtPr>
    <w:sdtEndPr/>
    <w:sdtContent>
      <w:p w:rsidR="00E21947" w:rsidRDefault="00F42E20">
        <w:pPr>
          <w:pStyle w:val="a5"/>
          <w:jc w:val="center"/>
        </w:pPr>
        <w:r>
          <w:fldChar w:fldCharType="begin"/>
        </w:r>
        <w:r w:rsidR="00E21947">
          <w:instrText>PAGE   \* MERGEFORMAT</w:instrText>
        </w:r>
        <w:r>
          <w:fldChar w:fldCharType="separate"/>
        </w:r>
        <w:r w:rsidR="00BB1E4B">
          <w:rPr>
            <w:noProof/>
          </w:rPr>
          <w:t>2</w:t>
        </w:r>
        <w:r>
          <w:fldChar w:fldCharType="end"/>
        </w:r>
      </w:p>
    </w:sdtContent>
  </w:sdt>
  <w:p w:rsidR="00E21947" w:rsidRDefault="00E21947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37D5E"/>
    <w:rsid w:val="00050E2A"/>
    <w:rsid w:val="00103699"/>
    <w:rsid w:val="00937D5E"/>
    <w:rsid w:val="009722E1"/>
    <w:rsid w:val="00BB1E4B"/>
    <w:rsid w:val="00CE4985"/>
    <w:rsid w:val="00DB6F89"/>
    <w:rsid w:val="00E21947"/>
    <w:rsid w:val="00F241CF"/>
    <w:rsid w:val="00F42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D5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7D5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4">
    <w:name w:val="Table Grid"/>
    <w:basedOn w:val="a1"/>
    <w:uiPriority w:val="59"/>
    <w:rsid w:val="00937D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E2194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2194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E2194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21947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D5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7D5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4">
    <w:name w:val="Table Grid"/>
    <w:basedOn w:val="a1"/>
    <w:uiPriority w:val="59"/>
    <w:rsid w:val="00937D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E2194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2194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E2194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21947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371</Words>
  <Characters>2118</Characters>
  <Application>Microsoft Office Word</Application>
  <DocSecurity>0</DocSecurity>
  <Lines>17</Lines>
  <Paragraphs>4</Paragraphs>
  <ScaleCrop>false</ScaleCrop>
  <Company>Voronezh Cityhall</Company>
  <LinksUpToDate>false</LinksUpToDate>
  <CharactersWithSpaces>2485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nalinnikova</dc:creator>
  <cp:keywords/>
  <dc:description/>
  <cp:lastModifiedBy>enshulgina</cp:lastModifiedBy>
  <cp:revision>2</cp:revision>
  <dcterms:created xsi:type="dcterms:W3CDTF">2017-02-07T15:15:00Z</dcterms:created>
  <dcterms:modified xsi:type="dcterms:W3CDTF">2017-02-07T15:15:00Z</dcterms:modified>
</cp:coreProperties>
</file>