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65" w:type="dxa"/>
        <w:tblInd w:w="-108" w:type="dxa"/>
        <w:tblLook w:val="04A0" w:firstRow="1" w:lastRow="0" w:firstColumn="1" w:lastColumn="0" w:noHBand="0" w:noVBand="1"/>
      </w:tblPr>
      <w:tblGrid>
        <w:gridCol w:w="7682"/>
        <w:gridCol w:w="7683"/>
      </w:tblGrid>
      <w:tr w:rsidR="003161E3">
        <w:trPr>
          <w:trHeight w:val="2192"/>
        </w:trPr>
        <w:tc>
          <w:tcPr>
            <w:tcW w:w="7682" w:type="dxa"/>
            <w:shd w:val="clear" w:color="auto" w:fill="auto"/>
          </w:tcPr>
          <w:p w:rsidR="003161E3" w:rsidRDefault="008A020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ОБРАЗЕЦ</w:t>
            </w:r>
          </w:p>
        </w:tc>
        <w:tc>
          <w:tcPr>
            <w:tcW w:w="7683" w:type="dxa"/>
            <w:shd w:val="clear" w:color="auto" w:fill="auto"/>
          </w:tcPr>
          <w:p w:rsidR="003161E3" w:rsidRDefault="00CC0970" w:rsidP="008A02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                    УТВЕРЖДАЮ</w:t>
            </w:r>
          </w:p>
          <w:p w:rsidR="003161E3" w:rsidRDefault="00CC0970" w:rsidP="008A02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Руководитель____</w:t>
            </w:r>
            <w:r w:rsidR="008A020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____________ </w:t>
            </w:r>
          </w:p>
          <w:p w:rsidR="003161E3" w:rsidRDefault="00CC0970" w:rsidP="008A02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                                                                                                  (наименование организации)</w:t>
            </w:r>
          </w:p>
          <w:p w:rsidR="008A0205" w:rsidRDefault="008A0205" w:rsidP="008A020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3161E3" w:rsidRDefault="00CC0970" w:rsidP="008A0205">
            <w:pPr>
              <w:suppressAutoHyphens/>
              <w:spacing w:after="0" w:line="240" w:lineRule="auto"/>
              <w:ind w:firstLine="22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                   _______</w:t>
            </w:r>
            <w:r w:rsidR="008A020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  / Ф.И.О.</w:t>
            </w:r>
          </w:p>
          <w:p w:rsidR="003161E3" w:rsidRDefault="008A0205" w:rsidP="008A02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                                                </w:t>
            </w:r>
            <w:r w:rsidR="00CC09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18</w:t>
            </w:r>
            <w:r w:rsidR="00CC09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января </w:t>
            </w:r>
            <w:r w:rsidR="00CC09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21</w:t>
            </w:r>
            <w:r w:rsidR="00CC09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г.</w:t>
            </w:r>
          </w:p>
          <w:p w:rsidR="003161E3" w:rsidRDefault="003161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3161E3" w:rsidRDefault="00CC09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РЕЕСТР</w:t>
      </w:r>
    </w:p>
    <w:p w:rsidR="003161E3" w:rsidRDefault="00CC09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персонального учёта подготовки (повышения квалификации) в области ГО ЧС работников _____________</w:t>
      </w:r>
      <w:r w:rsidR="008A0205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</w:p>
    <w:p w:rsidR="003161E3" w:rsidRDefault="008A02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      </w:t>
      </w:r>
      <w:r w:rsidR="00CC0970">
        <w:rPr>
          <w:rFonts w:ascii="Times New Roman" w:eastAsia="Times New Roman" w:hAnsi="Times New Roman" w:cs="Times New Roman"/>
          <w:sz w:val="18"/>
          <w:szCs w:val="18"/>
          <w:lang w:eastAsia="zh-CN"/>
        </w:rPr>
        <w:t>(наименование организации)</w:t>
      </w:r>
    </w:p>
    <w:p w:rsidR="008A0205" w:rsidRDefault="008A02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tbl>
      <w:tblPr>
        <w:tblW w:w="14770" w:type="dxa"/>
        <w:tblBorders>
          <w:top w:val="single" w:sz="6" w:space="0" w:color="000000"/>
          <w:left w:val="single" w:sz="6" w:space="0" w:color="00000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8"/>
        <w:gridCol w:w="1964"/>
        <w:gridCol w:w="1843"/>
        <w:gridCol w:w="4262"/>
        <w:gridCol w:w="1740"/>
        <w:gridCol w:w="1850"/>
        <w:gridCol w:w="493"/>
        <w:gridCol w:w="493"/>
        <w:gridCol w:w="493"/>
        <w:gridCol w:w="493"/>
        <w:gridCol w:w="511"/>
      </w:tblGrid>
      <w:tr w:rsidR="003161E3" w:rsidTr="000F00F6">
        <w:trPr>
          <w:cantSplit/>
          <w:trHeight w:hRule="exact" w:val="718"/>
          <w:tblHeader/>
        </w:trPr>
        <w:tc>
          <w:tcPr>
            <w:tcW w:w="62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  <w:p w:rsidR="003161E3" w:rsidRDefault="00316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161E3" w:rsidRDefault="00316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Фамилия, имя, отчество</w:t>
            </w:r>
          </w:p>
          <w:p w:rsidR="003161E3" w:rsidRDefault="00316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161E3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</w:t>
            </w:r>
            <w:r w:rsidR="00CC09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олжность</w:t>
            </w:r>
          </w:p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(штатная)</w:t>
            </w:r>
          </w:p>
          <w:p w:rsidR="003161E3" w:rsidRDefault="00316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Должность по ГО в организации / Программа обучения</w:t>
            </w:r>
          </w:p>
        </w:tc>
        <w:tc>
          <w:tcPr>
            <w:tcW w:w="359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FFFFFF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Прошел (ла) обучение</w:t>
            </w:r>
          </w:p>
        </w:tc>
        <w:tc>
          <w:tcPr>
            <w:tcW w:w="24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Планируется подготовка</w:t>
            </w:r>
          </w:p>
          <w:p w:rsidR="003161E3" w:rsidRDefault="00316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3161E3" w:rsidRDefault="003161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161E3" w:rsidTr="000F00F6">
        <w:trPr>
          <w:cantSplit/>
          <w:trHeight w:val="1529"/>
        </w:trPr>
        <w:tc>
          <w:tcPr>
            <w:tcW w:w="62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161E3" w:rsidRDefault="003161E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161E3" w:rsidRDefault="003161E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1E3" w:rsidRDefault="003161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61E3" w:rsidRDefault="003161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</w:t>
            </w:r>
          </w:p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учреждения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Год прохождения обучения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2023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extDirection w:val="btLr"/>
          </w:tcPr>
          <w:p w:rsidR="003161E3" w:rsidRDefault="00CC09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2025</w:t>
            </w:r>
          </w:p>
        </w:tc>
        <w:bookmarkStart w:id="0" w:name="_GoBack"/>
        <w:bookmarkEnd w:id="0"/>
      </w:tr>
      <w:tr w:rsidR="008A0205" w:rsidTr="000F00F6">
        <w:trPr>
          <w:cantSplit/>
          <w:trHeight w:val="742"/>
        </w:trPr>
        <w:tc>
          <w:tcPr>
            <w:tcW w:w="62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A0205" w:rsidRPr="000F00F6" w:rsidRDefault="008A020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6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A0205" w:rsidRPr="000F00F6" w:rsidRDefault="008A020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Иванов  Иван Иванович</w:t>
            </w: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205" w:rsidRPr="000F00F6" w:rsidRDefault="008A02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Руководитель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00F6" w:rsidRDefault="008A02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Руководитель ГО</w:t>
            </w:r>
            <w:r w:rsid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/ </w:t>
            </w:r>
          </w:p>
          <w:p w:rsidR="008A0205" w:rsidRPr="000F00F6" w:rsidRDefault="000F00F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«Руководитель организации, не отнесенных к категориям по ГО»</w:t>
            </w:r>
            <w:proofErr w:type="gramEnd"/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0205" w:rsidRPr="000F00F6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Курсы ГО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8A0205" w:rsidRPr="000F00F6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Pr="000F00F6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Pr="000F00F6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Pr="000F00F6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Pr="000F00F6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extDirection w:val="btLr"/>
          </w:tcPr>
          <w:p w:rsidR="008A0205" w:rsidRPr="000F00F6" w:rsidRDefault="000F00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00F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+</w:t>
            </w:r>
          </w:p>
        </w:tc>
      </w:tr>
      <w:tr w:rsidR="008A0205" w:rsidTr="000F00F6">
        <w:trPr>
          <w:cantSplit/>
          <w:trHeight w:val="742"/>
        </w:trPr>
        <w:tc>
          <w:tcPr>
            <w:tcW w:w="62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A0205" w:rsidRDefault="008A020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8A0205" w:rsidRDefault="008A0205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205" w:rsidRDefault="008A02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205" w:rsidRDefault="008A020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0205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8A0205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textDirection w:val="btLr"/>
          </w:tcPr>
          <w:p w:rsidR="008A0205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extDirection w:val="btLr"/>
          </w:tcPr>
          <w:p w:rsidR="008A0205" w:rsidRDefault="008A020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B37E1" w:rsidTr="000F00F6">
        <w:trPr>
          <w:cantSplit/>
          <w:trHeight w:hRule="exact" w:val="90"/>
        </w:trPr>
        <w:tc>
          <w:tcPr>
            <w:tcW w:w="628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0B37E1" w:rsidRDefault="000B37E1" w:rsidP="000B37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</w:tcPr>
          <w:p w:rsidR="000B37E1" w:rsidRDefault="000B37E1" w:rsidP="000B37E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textDirection w:val="btLr"/>
          </w:tcPr>
          <w:p w:rsidR="000B37E1" w:rsidRDefault="000B37E1" w:rsidP="000B37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textDirection w:val="btLr"/>
          </w:tcPr>
          <w:p w:rsidR="000B37E1" w:rsidRDefault="000B37E1" w:rsidP="000B37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textDirection w:val="btLr"/>
          </w:tcPr>
          <w:p w:rsidR="000B37E1" w:rsidRDefault="000B37E1" w:rsidP="000B37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 w:val="restart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textDirection w:val="btLr"/>
          </w:tcPr>
          <w:p w:rsidR="000B37E1" w:rsidRDefault="000B37E1" w:rsidP="000B37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0B37E1" w:rsidRDefault="000B37E1" w:rsidP="000B37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B37E1" w:rsidTr="000F00F6">
        <w:trPr>
          <w:cantSplit/>
          <w:trHeight w:hRule="exact" w:val="517"/>
        </w:trPr>
        <w:tc>
          <w:tcPr>
            <w:tcW w:w="628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7E1" w:rsidRDefault="000B37E1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64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0B37E1" w:rsidRDefault="000B37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0B37E1" w:rsidRDefault="000B37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262" w:type="dxa"/>
            <w:tcBorders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37E1" w:rsidRDefault="000B37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37E1" w:rsidRDefault="000B37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5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37E1" w:rsidRDefault="000B37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B37E1" w:rsidRDefault="000B37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3161E3" w:rsidRDefault="003161E3"/>
    <w:p w:rsidR="008A0205" w:rsidRDefault="008A02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  / </w:t>
      </w:r>
      <w:r w:rsidRPr="008A0205">
        <w:rPr>
          <w:rFonts w:ascii="Times New Roman" w:hAnsi="Times New Roman" w:cs="Times New Roman"/>
        </w:rPr>
        <w:t>Ф.И.О. исполнителя</w:t>
      </w:r>
      <w:r>
        <w:rPr>
          <w:rFonts w:ascii="Times New Roman" w:hAnsi="Times New Roman" w:cs="Times New Roman"/>
        </w:rPr>
        <w:t xml:space="preserve"> </w:t>
      </w:r>
    </w:p>
    <w:p w:rsidR="008A0205" w:rsidRPr="008A0205" w:rsidRDefault="008A02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подпись</w:t>
      </w:r>
    </w:p>
    <w:sectPr w:rsidR="008A0205" w:rsidRPr="008A0205" w:rsidSect="003161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CBC" w:rsidRDefault="00B12CBC">
      <w:pPr>
        <w:spacing w:line="240" w:lineRule="auto"/>
      </w:pPr>
      <w:r>
        <w:separator/>
      </w:r>
    </w:p>
  </w:endnote>
  <w:endnote w:type="continuationSeparator" w:id="0">
    <w:p w:rsidR="00B12CBC" w:rsidRDefault="00B12C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CBC" w:rsidRDefault="00B12CBC">
      <w:pPr>
        <w:spacing w:after="0"/>
      </w:pPr>
      <w:r>
        <w:separator/>
      </w:r>
    </w:p>
  </w:footnote>
  <w:footnote w:type="continuationSeparator" w:id="0">
    <w:p w:rsidR="00B12CBC" w:rsidRDefault="00B12CB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28E"/>
    <w:rsid w:val="000B37E1"/>
    <w:rsid w:val="000B4320"/>
    <w:rsid w:val="000F00F6"/>
    <w:rsid w:val="00123CB7"/>
    <w:rsid w:val="003161E3"/>
    <w:rsid w:val="0044128E"/>
    <w:rsid w:val="0046072C"/>
    <w:rsid w:val="00786B9D"/>
    <w:rsid w:val="00862D4F"/>
    <w:rsid w:val="008A0205"/>
    <w:rsid w:val="00B12CBC"/>
    <w:rsid w:val="00CC0970"/>
    <w:rsid w:val="00E12FE7"/>
    <w:rsid w:val="1871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E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kursy</cp:lastModifiedBy>
  <cp:revision>9</cp:revision>
  <cp:lastPrinted>2021-09-15T07:27:00Z</cp:lastPrinted>
  <dcterms:created xsi:type="dcterms:W3CDTF">2021-06-20T16:22:00Z</dcterms:created>
  <dcterms:modified xsi:type="dcterms:W3CDTF">2021-09-15T07:29:00Z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1049-11.2.0.10265</vt:lpwstr>
  </property>
  <property fmtid="{D5CDD505-2E9C-101B-9397-08002B2CF9AE}" pid="3" name="ICV">
    <vt:lpwstr>6C2CBB9491C64704A1748C575A8E3958</vt:lpwstr>
  </property>
</Properties>
</file>