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Pr="003B52FB" w:rsidRDefault="003B52FB" w:rsidP="003B52FB">
      <w:pPr>
        <w:pStyle w:val="1"/>
        <w:shd w:val="clear" w:color="auto" w:fill="FFFFFF"/>
        <w:spacing w:after="300"/>
        <w:jc w:val="both"/>
      </w:pPr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350EC7">
        <w:rPr>
          <w:sz w:val="24"/>
          <w:szCs w:val="24"/>
        </w:rPr>
        <w:t>10, актовый зал, 18 декабря</w:t>
      </w:r>
      <w:r w:rsidR="00D84CA1">
        <w:rPr>
          <w:sz w:val="24"/>
          <w:szCs w:val="24"/>
        </w:rPr>
        <w:t xml:space="preserve"> 2017</w:t>
      </w:r>
      <w:r w:rsidRPr="00A567AB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10 час. 0</w:t>
      </w:r>
      <w:r w:rsidRPr="00A567A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мин. </w:t>
      </w:r>
      <w:r w:rsidRPr="00A567AB">
        <w:rPr>
          <w:sz w:val="24"/>
          <w:szCs w:val="24"/>
        </w:rPr>
        <w:t>состо</w:t>
      </w:r>
      <w:r>
        <w:rPr>
          <w:sz w:val="24"/>
          <w:szCs w:val="24"/>
        </w:rPr>
        <w:t>ялся</w:t>
      </w:r>
      <w:r w:rsidRPr="00A567AB">
        <w:rPr>
          <w:sz w:val="24"/>
          <w:szCs w:val="24"/>
        </w:rPr>
        <w:t xml:space="preserve"> открытый аукцион на право заключения договоров </w:t>
      </w:r>
      <w:r w:rsidRPr="00E9069A">
        <w:rPr>
          <w:sz w:val="24"/>
          <w:szCs w:val="24"/>
        </w:rPr>
        <w:t>на размещение нестационарных торговых объектов (елочные базары), с подачей предложений о цене в</w:t>
      </w:r>
      <w:proofErr w:type="gramEnd"/>
      <w:r w:rsidRPr="00E9069A">
        <w:rPr>
          <w:sz w:val="24"/>
          <w:szCs w:val="24"/>
        </w:rPr>
        <w:t xml:space="preserve"> закрытой форме (в запечатанном конверте) по лотам №№ </w:t>
      </w:r>
      <w:r w:rsidR="00350EC7">
        <w:rPr>
          <w:sz w:val="24"/>
          <w:szCs w:val="24"/>
        </w:rPr>
        <w:t>7, 9, 13-17,19, 21-23</w:t>
      </w:r>
      <w:r w:rsidRPr="00E9069A">
        <w:rPr>
          <w:sz w:val="24"/>
          <w:szCs w:val="24"/>
        </w:rPr>
        <w:t>.</w:t>
      </w:r>
      <w:r>
        <w:rPr>
          <w:sz w:val="24"/>
          <w:szCs w:val="24"/>
        </w:rPr>
        <w:t xml:space="preserve"> Итоги проведения аукциона:</w:t>
      </w:r>
    </w:p>
    <w:tbl>
      <w:tblPr>
        <w:tblW w:w="15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1573"/>
        <w:gridCol w:w="17"/>
        <w:gridCol w:w="2688"/>
        <w:gridCol w:w="3541"/>
        <w:gridCol w:w="2833"/>
      </w:tblGrid>
      <w:tr w:rsidR="00350EC7" w:rsidRPr="00BD69CF" w:rsidTr="00825B36">
        <w:trPr>
          <w:trHeight w:val="107"/>
        </w:trPr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350EC7" w:rsidRPr="00BD69CF" w:rsidRDefault="00350EC7" w:rsidP="0082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69CF">
              <w:rPr>
                <w:rFonts w:ascii="Times New Roman" w:hAnsi="Times New Roman"/>
                <w:b/>
              </w:rPr>
              <w:t>ПРЕДМЕТ АУКЦИОНА</w:t>
            </w:r>
          </w:p>
        </w:tc>
      </w:tr>
      <w:tr w:rsidR="00350EC7" w:rsidRPr="00BD69CF" w:rsidTr="00825B36">
        <w:trPr>
          <w:trHeight w:val="1725"/>
        </w:trPr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0EC7" w:rsidRPr="00266D76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№ лота,</w:t>
            </w:r>
          </w:p>
          <w:p w:rsidR="00350EC7" w:rsidRPr="00266D76" w:rsidRDefault="00350EC7" w:rsidP="00825B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Адресный ориентир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0EC7" w:rsidRPr="00266D76" w:rsidRDefault="00350EC7" w:rsidP="00825B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Номер на карте схеме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Победитель аукциона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Рыночная стоимость </w:t>
            </w: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 xml:space="preserve"> права заключения договора на размещение НТО, руб./объект/</w:t>
            </w:r>
          </w:p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19.12.2017  по</w:t>
            </w:r>
          </w:p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31.12.2020 в периоды размещения</w:t>
            </w:r>
          </w:p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 19.12.2017 по 31.12.2017                                          с 19.12.2018 по 31.12.2018                                            с 19.12.2019 по 31.12.2019                                           с 19.12.2020 по 31.12.2020</w:t>
            </w:r>
          </w:p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50EC7" w:rsidRPr="00266D76" w:rsidRDefault="00350EC7" w:rsidP="0082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D76">
              <w:rPr>
                <w:rFonts w:ascii="Times New Roman" w:hAnsi="Times New Roman"/>
                <w:b/>
                <w:sz w:val="20"/>
                <w:szCs w:val="20"/>
              </w:rPr>
              <w:t>Сумма задатка, руб.</w:t>
            </w:r>
          </w:p>
        </w:tc>
      </w:tr>
      <w:tr w:rsidR="00350EC7" w:rsidRPr="00BD69CF" w:rsidTr="00825B36">
        <w:trPr>
          <w:trHeight w:val="225"/>
        </w:trPr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0EC7" w:rsidRPr="00C12136" w:rsidRDefault="00350EC7" w:rsidP="00825B3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0EC7" w:rsidRPr="00C12136" w:rsidRDefault="00350EC7" w:rsidP="00825B3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0EC7" w:rsidRPr="00C12136" w:rsidRDefault="00350EC7" w:rsidP="00825B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0EC7" w:rsidRPr="00C12136" w:rsidRDefault="00350EC7" w:rsidP="00825B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D9D9D9"/>
          </w:tcPr>
          <w:p w:rsidR="00350EC7" w:rsidRPr="00C12136" w:rsidRDefault="00350EC7" w:rsidP="00825B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13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5E009A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09A">
              <w:rPr>
                <w:rFonts w:ascii="Times New Roman" w:hAnsi="Times New Roman"/>
                <w:b/>
              </w:rPr>
              <w:t>Коминтерновский район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4B1">
              <w:rPr>
                <w:rFonts w:ascii="Times New Roman" w:hAnsi="Times New Roman"/>
                <w:b/>
              </w:rPr>
              <w:t>Лот №7</w:t>
            </w:r>
          </w:p>
        </w:tc>
      </w:tr>
      <w:tr w:rsidR="00350EC7" w:rsidRPr="00BD69CF" w:rsidTr="00350EC7">
        <w:trPr>
          <w:trHeight w:val="409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 xml:space="preserve">ул. </w:t>
            </w:r>
            <w:proofErr w:type="spellStart"/>
            <w:r w:rsidRPr="004F14B1">
              <w:rPr>
                <w:rFonts w:ascii="Times New Roman" w:hAnsi="Times New Roman"/>
              </w:rPr>
              <w:t>Хользунова</w:t>
            </w:r>
            <w:proofErr w:type="spellEnd"/>
            <w:r w:rsidRPr="004F14B1">
              <w:rPr>
                <w:rFonts w:ascii="Times New Roman" w:hAnsi="Times New Roman"/>
              </w:rPr>
              <w:t>, у дома № 100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II-*46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rPr>
          <w:trHeight w:val="341"/>
        </w:trPr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№9</w:t>
            </w:r>
          </w:p>
        </w:tc>
      </w:tr>
      <w:tr w:rsidR="00350EC7" w:rsidRPr="00BD69CF" w:rsidTr="00350EC7">
        <w:trPr>
          <w:trHeight w:val="491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ул. 60 Армии,22а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II-*13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9528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</w:t>
            </w:r>
          </w:p>
        </w:tc>
      </w:tr>
      <w:tr w:rsidR="00350EC7" w:rsidRPr="00BD69CF" w:rsidTr="00825B36">
        <w:trPr>
          <w:trHeight w:val="282"/>
        </w:trPr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Лот №13</w:t>
            </w:r>
          </w:p>
        </w:tc>
      </w:tr>
      <w:tr w:rsidR="00350EC7" w:rsidRPr="00BD69CF" w:rsidTr="00350EC7">
        <w:trPr>
          <w:trHeight w:val="843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BD69CF">
              <w:rPr>
                <w:rFonts w:ascii="Times New Roman" w:hAnsi="Times New Roman"/>
              </w:rPr>
              <w:t>ул. Вл. Невского,1а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09A">
              <w:rPr>
                <w:rFonts w:ascii="Times New Roman" w:hAnsi="Times New Roman"/>
                <w:color w:val="000000"/>
              </w:rPr>
              <w:t>II-*21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Гунькин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А.С.</w:t>
            </w:r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№14</w:t>
            </w:r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14B1">
              <w:rPr>
                <w:rFonts w:ascii="Times New Roman" w:hAnsi="Times New Roman"/>
              </w:rPr>
              <w:t>ул</w:t>
            </w:r>
            <w:proofErr w:type="spellEnd"/>
            <w:proofErr w:type="gramStart"/>
            <w:r w:rsidRPr="004F14B1">
              <w:rPr>
                <w:rFonts w:ascii="Times New Roman" w:hAnsi="Times New Roman"/>
              </w:rPr>
              <w:t xml:space="preserve"> В</w:t>
            </w:r>
            <w:proofErr w:type="gramEnd"/>
            <w:r w:rsidRPr="004F14B1">
              <w:rPr>
                <w:rFonts w:ascii="Times New Roman" w:hAnsi="Times New Roman"/>
              </w:rPr>
              <w:t>л. Невского, у дома №1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II-*18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Власова Л.С.</w:t>
            </w:r>
          </w:p>
        </w:tc>
        <w:tc>
          <w:tcPr>
            <w:tcW w:w="3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№15</w:t>
            </w:r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ул. Шишкова,57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II-*49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 xml:space="preserve">ИП Набиев </w:t>
            </w:r>
            <w:proofErr w:type="spellStart"/>
            <w:r w:rsidRPr="004F14B1">
              <w:rPr>
                <w:rFonts w:ascii="Times New Roman" w:hAnsi="Times New Roman"/>
                <w:color w:val="000000"/>
              </w:rPr>
              <w:t>Мухтар</w:t>
            </w:r>
            <w:proofErr w:type="spellEnd"/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9528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4B1">
              <w:rPr>
                <w:rFonts w:ascii="Times New Roman" w:hAnsi="Times New Roman"/>
                <w:b/>
              </w:rPr>
              <w:t>Лот № 16</w:t>
            </w:r>
            <w:bookmarkStart w:id="0" w:name="_GoBack"/>
            <w:bookmarkEnd w:id="0"/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ул. Вл. Невского, в районе дома № 55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II-*28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2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lastRenderedPageBreak/>
              <w:t xml:space="preserve">                                              Лот № 17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EC7" w:rsidRPr="00BD69CF" w:rsidTr="00825B36">
        <w:trPr>
          <w:trHeight w:val="727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ул. Вл. Невского, в районе дома № 49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II-*27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 19</w:t>
            </w:r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ул. Хользунова,119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II-*42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9019A" w:rsidRDefault="00350EC7" w:rsidP="00825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CD7833" w:rsidRDefault="00350EC7" w:rsidP="00825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 21</w:t>
            </w:r>
          </w:p>
        </w:tc>
      </w:tr>
      <w:tr w:rsidR="00350EC7" w:rsidRPr="00BD69CF" w:rsidTr="00350EC7">
        <w:trPr>
          <w:trHeight w:val="477"/>
        </w:trPr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</w:rPr>
              <w:t>бул. Победы, 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14B1">
              <w:rPr>
                <w:rFonts w:ascii="Times New Roman" w:hAnsi="Times New Roman"/>
                <w:color w:val="000000"/>
              </w:rPr>
              <w:t>II-*4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14B1">
              <w:rPr>
                <w:rFonts w:ascii="Times New Roman" w:hAnsi="Times New Roman"/>
                <w:color w:val="000000"/>
              </w:rPr>
              <w:t>ИП Власова Л.С.</w:t>
            </w:r>
          </w:p>
        </w:tc>
        <w:tc>
          <w:tcPr>
            <w:tcW w:w="3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Ленинский район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№22</w:t>
            </w:r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4F14B1">
              <w:rPr>
                <w:b w:val="0"/>
                <w:sz w:val="22"/>
                <w:szCs w:val="22"/>
              </w:rPr>
              <w:t>ул. Моисеева,  у дома № 45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4B1">
              <w:rPr>
                <w:rFonts w:ascii="Times New Roman" w:hAnsi="Times New Roman"/>
                <w:color w:val="000000"/>
              </w:rPr>
              <w:t>IV-*16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15880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350EC7" w:rsidRPr="00BD69CF" w:rsidTr="00825B36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b/>
              </w:rPr>
              <w:t>Лот №23</w:t>
            </w:r>
          </w:p>
        </w:tc>
      </w:tr>
      <w:tr w:rsidR="00350EC7" w:rsidRPr="00BD69CF" w:rsidTr="00825B36">
        <w:tc>
          <w:tcPr>
            <w:tcW w:w="4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pStyle w:val="a3"/>
              <w:ind w:right="49"/>
              <w:jc w:val="left"/>
              <w:rPr>
                <w:b w:val="0"/>
                <w:sz w:val="22"/>
                <w:szCs w:val="22"/>
              </w:rPr>
            </w:pPr>
            <w:r w:rsidRPr="004F14B1">
              <w:rPr>
                <w:b w:val="0"/>
                <w:sz w:val="22"/>
                <w:szCs w:val="22"/>
              </w:rPr>
              <w:t>ул. Грамши, у дома № 70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4B1">
              <w:rPr>
                <w:rFonts w:ascii="Times New Roman" w:hAnsi="Times New Roman"/>
                <w:color w:val="000000"/>
              </w:rPr>
              <w:t>IV-*6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C7" w:rsidRPr="004F14B1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4B1">
              <w:rPr>
                <w:rFonts w:ascii="Times New Roman" w:hAnsi="Times New Roman"/>
                <w:color w:val="000000"/>
              </w:rPr>
              <w:t>ИП Елагин К.О.</w:t>
            </w:r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10587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C7" w:rsidRPr="00BD69CF" w:rsidRDefault="00350EC7" w:rsidP="00825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C0797" w:rsidRDefault="004C0797">
      <w:pPr>
        <w:rPr>
          <w:rFonts w:ascii="Times New Roman" w:hAnsi="Times New Roman"/>
          <w:sz w:val="24"/>
          <w:szCs w:val="24"/>
        </w:rPr>
      </w:pPr>
    </w:p>
    <w:p w:rsidR="002748F2" w:rsidRPr="00B54B6F" w:rsidRDefault="002748F2">
      <w:pPr>
        <w:rPr>
          <w:rFonts w:ascii="Times New Roman" w:hAnsi="Times New Roman"/>
          <w:sz w:val="24"/>
          <w:szCs w:val="24"/>
        </w:rPr>
      </w:pPr>
    </w:p>
    <w:sectPr w:rsidR="002748F2" w:rsidRPr="00B54B6F" w:rsidSect="002A7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7F" w:rsidRDefault="00C0027F" w:rsidP="003B52FB">
      <w:pPr>
        <w:spacing w:after="0" w:line="240" w:lineRule="auto"/>
      </w:pPr>
      <w:r>
        <w:separator/>
      </w:r>
    </w:p>
  </w:endnote>
  <w:endnote w:type="continuationSeparator" w:id="0">
    <w:p w:rsidR="00C0027F" w:rsidRDefault="00C0027F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7F" w:rsidRDefault="00C0027F" w:rsidP="003B52FB">
      <w:pPr>
        <w:spacing w:after="0" w:line="240" w:lineRule="auto"/>
      </w:pPr>
      <w:r>
        <w:separator/>
      </w:r>
    </w:p>
  </w:footnote>
  <w:footnote w:type="continuationSeparator" w:id="0">
    <w:p w:rsidR="00C0027F" w:rsidRDefault="00C0027F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1617B4"/>
    <w:rsid w:val="001755C7"/>
    <w:rsid w:val="001B383C"/>
    <w:rsid w:val="002748F2"/>
    <w:rsid w:val="002A7FA2"/>
    <w:rsid w:val="00350EC7"/>
    <w:rsid w:val="003B52FB"/>
    <w:rsid w:val="004672D3"/>
    <w:rsid w:val="004B42A7"/>
    <w:rsid w:val="004C0797"/>
    <w:rsid w:val="00504D91"/>
    <w:rsid w:val="005050C4"/>
    <w:rsid w:val="00533255"/>
    <w:rsid w:val="0055376F"/>
    <w:rsid w:val="00586238"/>
    <w:rsid w:val="006430EE"/>
    <w:rsid w:val="00651005"/>
    <w:rsid w:val="006913E0"/>
    <w:rsid w:val="00707624"/>
    <w:rsid w:val="00720D3E"/>
    <w:rsid w:val="007F49BD"/>
    <w:rsid w:val="0088475F"/>
    <w:rsid w:val="008C0145"/>
    <w:rsid w:val="00903B59"/>
    <w:rsid w:val="009C04CD"/>
    <w:rsid w:val="009C0711"/>
    <w:rsid w:val="009D36FA"/>
    <w:rsid w:val="00A059DA"/>
    <w:rsid w:val="00AA3E6C"/>
    <w:rsid w:val="00AF652F"/>
    <w:rsid w:val="00B4536B"/>
    <w:rsid w:val="00B54B6F"/>
    <w:rsid w:val="00B63679"/>
    <w:rsid w:val="00B8060D"/>
    <w:rsid w:val="00B93632"/>
    <w:rsid w:val="00BD5BED"/>
    <w:rsid w:val="00C0027F"/>
    <w:rsid w:val="00C44A72"/>
    <w:rsid w:val="00C73B6C"/>
    <w:rsid w:val="00D84CA1"/>
    <w:rsid w:val="00D91C87"/>
    <w:rsid w:val="00DE3403"/>
    <w:rsid w:val="00DF10D5"/>
    <w:rsid w:val="00E2482D"/>
    <w:rsid w:val="00E46C7F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Агапова С.С.</cp:lastModifiedBy>
  <cp:revision>2</cp:revision>
  <cp:lastPrinted>2017-11-29T15:03:00Z</cp:lastPrinted>
  <dcterms:created xsi:type="dcterms:W3CDTF">2017-12-22T16:40:00Z</dcterms:created>
  <dcterms:modified xsi:type="dcterms:W3CDTF">2017-12-22T16:40:00Z</dcterms:modified>
</cp:coreProperties>
</file>